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14" w:rsidRDefault="00E72C14">
      <w:r>
        <w:t>Deletion of the Mitochondrial Superoxide Dismutase sod-2 Extends Lifespan in Caenorhabditis elegans</w:t>
      </w:r>
    </w:p>
    <w:p w:rsidR="00E72C14" w:rsidRDefault="00E72C14"/>
    <w:p w:rsidR="00D409BD" w:rsidRDefault="00E72C14">
      <w:r>
        <w:t>Discussion questions:</w:t>
      </w:r>
    </w:p>
    <w:p w:rsidR="00E72C14" w:rsidRDefault="00E72C14"/>
    <w:p w:rsidR="00E72C14" w:rsidRDefault="00E72C14" w:rsidP="00E72C14">
      <w:pPr>
        <w:pStyle w:val="ListParagraph"/>
        <w:numPr>
          <w:ilvl w:val="0"/>
          <w:numId w:val="1"/>
        </w:numPr>
      </w:pPr>
      <w:r>
        <w:t>The oxidative stress theory of aging proposes that aging results from an accumulation of molecular damage caused by ROS. Does this study support or refute this theory? How so?</w:t>
      </w:r>
      <w:bookmarkStart w:id="0" w:name="_GoBack"/>
      <w:bookmarkEnd w:id="0"/>
    </w:p>
    <w:p w:rsidR="00E72C14" w:rsidRDefault="00E72C14" w:rsidP="00E72C14"/>
    <w:p w:rsidR="00F96358" w:rsidRDefault="00F96358" w:rsidP="00E72C14"/>
    <w:p w:rsidR="00C1158F" w:rsidRDefault="00C1158F" w:rsidP="00E72C14"/>
    <w:p w:rsidR="00F96358" w:rsidRDefault="00F96358" w:rsidP="00E72C14"/>
    <w:p w:rsidR="00F96358" w:rsidRDefault="00F96358" w:rsidP="00E72C14"/>
    <w:p w:rsidR="00F96358" w:rsidRDefault="00F96358" w:rsidP="00E72C14"/>
    <w:p w:rsidR="00E72C14" w:rsidRDefault="00E72C14" w:rsidP="00E72C14"/>
    <w:p w:rsidR="00F96358" w:rsidRDefault="00E72C14" w:rsidP="00F96358">
      <w:pPr>
        <w:pStyle w:val="ListParagraph"/>
        <w:numPr>
          <w:ilvl w:val="0"/>
          <w:numId w:val="1"/>
        </w:numPr>
      </w:pPr>
      <w:r>
        <w:t xml:space="preserve">Although deletion of Sod-2 only moderately up-regulated other sod genes in </w:t>
      </w:r>
      <w:r w:rsidRPr="00F96358">
        <w:rPr>
          <w:i/>
        </w:rPr>
        <w:t>C. elegans</w:t>
      </w:r>
      <w:r w:rsidR="00C1158F">
        <w:rPr>
          <w:i/>
        </w:rPr>
        <w:t xml:space="preserve"> </w:t>
      </w:r>
      <w:r w:rsidR="00C1158F">
        <w:t>(see figure 2)</w:t>
      </w:r>
      <w:r w:rsidRPr="00F96358">
        <w:rPr>
          <w:i/>
        </w:rPr>
        <w:t xml:space="preserve">, </w:t>
      </w:r>
      <w:r w:rsidR="00F96358">
        <w:t>do you think ot</w:t>
      </w:r>
      <w:r w:rsidR="00C1158F">
        <w:t xml:space="preserve">her antioxidant mechanisms might be up </w:t>
      </w:r>
      <w:r w:rsidR="00F96358">
        <w:t>regulated</w:t>
      </w:r>
      <w:r w:rsidR="00C1158F">
        <w:t xml:space="preserve"> instead?</w:t>
      </w:r>
      <w:r w:rsidR="00F96358">
        <w:t xml:space="preserve"> What experiments would you suggest to test this?</w:t>
      </w:r>
    </w:p>
    <w:p w:rsidR="00F96358" w:rsidRDefault="00F96358" w:rsidP="00F96358"/>
    <w:p w:rsidR="00F96358" w:rsidRDefault="00F96358" w:rsidP="00F96358"/>
    <w:p w:rsidR="00F96358" w:rsidRDefault="00F96358" w:rsidP="00F96358"/>
    <w:p w:rsidR="00C1158F" w:rsidRDefault="00C1158F" w:rsidP="00F96358"/>
    <w:p w:rsidR="00F96358" w:rsidRDefault="00F96358" w:rsidP="00F96358"/>
    <w:p w:rsidR="00F96358" w:rsidRDefault="00F96358" w:rsidP="00F96358"/>
    <w:p w:rsidR="00F96358" w:rsidRDefault="00F96358" w:rsidP="00F96358"/>
    <w:p w:rsidR="00F96358" w:rsidRDefault="00F96358" w:rsidP="00F96358"/>
    <w:p w:rsidR="00E72C14" w:rsidRPr="00E72C14" w:rsidRDefault="00236191" w:rsidP="00F96358">
      <w:pPr>
        <w:pStyle w:val="ListParagraph"/>
        <w:numPr>
          <w:ilvl w:val="0"/>
          <w:numId w:val="1"/>
        </w:numPr>
      </w:pPr>
      <w:r>
        <w:t xml:space="preserve">Given that Sod-2 deletion extends lifespan in </w:t>
      </w:r>
      <w:r>
        <w:rPr>
          <w:i/>
        </w:rPr>
        <w:t xml:space="preserve">C. elegans, </w:t>
      </w:r>
      <w:r>
        <w:t>but no</w:t>
      </w:r>
      <w:r w:rsidR="00C1158F">
        <w:t>t in other tested species</w:t>
      </w:r>
      <w:r w:rsidR="00926B5D">
        <w:t xml:space="preserve"> (yeast, mices, and flies)</w:t>
      </w:r>
      <w:r w:rsidR="00C1158F">
        <w:t xml:space="preserve">, what are the </w:t>
      </w:r>
      <w:r>
        <w:t xml:space="preserve">possible implications or applications of this research? </w:t>
      </w:r>
      <w:r w:rsidR="00C1158F">
        <w:t>Can you think of any human application?</w:t>
      </w:r>
    </w:p>
    <w:sectPr w:rsidR="00E72C14" w:rsidRPr="00E72C14" w:rsidSect="00925E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1A07"/>
    <w:multiLevelType w:val="hybridMultilevel"/>
    <w:tmpl w:val="65A28E1E"/>
    <w:lvl w:ilvl="0" w:tplc="B1F6C3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characterSpacingControl w:val="doNotCompress"/>
  <w:savePreviewPicture/>
  <w:compat>
    <w:useFELayout/>
  </w:compat>
  <w:rsids>
    <w:rsidRoot w:val="00E72C14"/>
    <w:rsid w:val="001854E6"/>
    <w:rsid w:val="00236191"/>
    <w:rsid w:val="00317DD5"/>
    <w:rsid w:val="00925E77"/>
    <w:rsid w:val="00926B5D"/>
    <w:rsid w:val="00C1158F"/>
    <w:rsid w:val="00D409BD"/>
    <w:rsid w:val="00E72C14"/>
    <w:rsid w:val="00F9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Portland State University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Riggs</dc:creator>
  <cp:keywords/>
  <dc:description/>
  <cp:lastModifiedBy>ITG</cp:lastModifiedBy>
  <cp:revision>2</cp:revision>
  <dcterms:created xsi:type="dcterms:W3CDTF">2011-11-08T22:27:00Z</dcterms:created>
  <dcterms:modified xsi:type="dcterms:W3CDTF">2011-11-08T22:27:00Z</dcterms:modified>
</cp:coreProperties>
</file>