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813DA" w14:textId="79A585C5" w:rsidR="0052659B" w:rsidRDefault="00FD07CF" w:rsidP="0052659B">
      <w:r>
        <w:t>Right Test Summary and D</w:t>
      </w:r>
      <w:r w:rsidR="0052659B">
        <w:t>iscussion</w:t>
      </w:r>
    </w:p>
    <w:p w14:paraId="26BE55EF" w14:textId="77777777" w:rsidR="0052659B" w:rsidRDefault="0052659B" w:rsidP="0052659B"/>
    <w:p w14:paraId="6EF36D17" w14:textId="32B5D23F" w:rsidR="0052659B" w:rsidRDefault="00E25943" w:rsidP="0052659B">
      <w:r>
        <w:t>The study of t</w:t>
      </w:r>
      <w:r w:rsidR="00FD07CF">
        <w:t>he fact of LPS on inflammation i</w:t>
      </w:r>
      <w:r>
        <w:t>n rat</w:t>
      </w:r>
      <w:r w:rsidR="00FD07CF">
        <w:t>s w</w:t>
      </w:r>
      <w:r>
        <w:t>as conducted on 10 rats</w:t>
      </w:r>
      <w:r w:rsidR="00FD07CF">
        <w:t xml:space="preserve">. 5 rats were not </w:t>
      </w:r>
      <w:r>
        <w:t xml:space="preserve">dosed </w:t>
      </w:r>
      <w:proofErr w:type="spellStart"/>
      <w:r>
        <w:t>i.e</w:t>
      </w:r>
      <w:proofErr w:type="spellEnd"/>
      <w:r>
        <w:t xml:space="preserve"> (0mg) the other five were dosed with 10</w:t>
      </w:r>
      <w:r w:rsidR="00FD07CF">
        <w:t xml:space="preserve">mg of LPS. </w:t>
      </w:r>
      <w:r>
        <w:t xml:space="preserve"> </w:t>
      </w:r>
      <w:r w:rsidR="00FD07CF">
        <w:t xml:space="preserve">With only </w:t>
      </w:r>
      <w:r>
        <w:t>10 data points</w:t>
      </w:r>
      <w:r w:rsidR="00FD07CF">
        <w:t xml:space="preserve"> we will not yield</w:t>
      </w:r>
      <w:r w:rsidR="00F83929">
        <w:t xml:space="preserve"> quality data</w:t>
      </w:r>
      <w:r w:rsidR="00FD07CF">
        <w:t xml:space="preserve"> of statistical significance</w:t>
      </w:r>
      <w:r w:rsidR="00F83929">
        <w:t>. For the control group 0mg the average inflammation produce</w:t>
      </w:r>
      <w:r w:rsidR="00FD07CF">
        <w:t>d</w:t>
      </w:r>
      <w:r w:rsidR="00F83929">
        <w:t xml:space="preserve"> is 10.516</w:t>
      </w:r>
      <w:r w:rsidR="00FD07CF">
        <w:t>.  T</w:t>
      </w:r>
      <w:r w:rsidR="00F83929">
        <w:t>he average for the second group</w:t>
      </w:r>
      <w:r w:rsidR="00FD07CF">
        <w:t>,</w:t>
      </w:r>
      <w:r w:rsidR="00F83929">
        <w:t xml:space="preserve"> 10mg was 11.112 average inflammation produced. These two numbers</w:t>
      </w:r>
      <w:r w:rsidR="00FD07CF">
        <w:t xml:space="preserve"> are</w:t>
      </w:r>
      <w:r w:rsidR="00F83929">
        <w:t xml:space="preserve"> less than one </w:t>
      </w:r>
      <w:r w:rsidR="00FD07CF">
        <w:t>a</w:t>
      </w:r>
      <w:r w:rsidR="00F83929">
        <w:t>part</w:t>
      </w:r>
      <w:r w:rsidR="00FD07CF">
        <w:t>. T</w:t>
      </w:r>
      <w:r w:rsidR="00F83929">
        <w:t xml:space="preserve">his </w:t>
      </w:r>
      <w:r w:rsidR="00FD07CF">
        <w:t>does not bode well for the</w:t>
      </w:r>
      <w:r w:rsidR="00F83929">
        <w:t xml:space="preserve"> effectiveness of LPS on inflammation.</w:t>
      </w:r>
      <w:r w:rsidR="00420654">
        <w:t xml:space="preserve"> </w:t>
      </w:r>
      <w:r w:rsidR="000B5A9E">
        <w:t>The standard deviation is high and there is no consistency in the numbers</w:t>
      </w:r>
      <w:r w:rsidR="00FD07CF">
        <w:t>. Fo</w:t>
      </w:r>
      <w:r w:rsidR="000B5A9E">
        <w:t>r instance in the 10mg Group t</w:t>
      </w:r>
      <w:r w:rsidR="00FD07CF">
        <w:t>he l</w:t>
      </w:r>
      <w:r w:rsidR="000B5A9E">
        <w:t>owes</w:t>
      </w:r>
      <w:r w:rsidR="00FD07CF">
        <w:t>t</w:t>
      </w:r>
      <w:r w:rsidR="000B5A9E">
        <w:t xml:space="preserve"> level of inflammation was 3.55 </w:t>
      </w:r>
      <w:r w:rsidR="00FD07CF">
        <w:t>and the highest 22.34. T</w:t>
      </w:r>
      <w:r w:rsidR="000B5A9E">
        <w:t>hat is a very large spread for just five participant</w:t>
      </w:r>
      <w:r w:rsidR="00FD07CF">
        <w:t>s. What I am</w:t>
      </w:r>
      <w:r w:rsidR="000B5A9E">
        <w:t xml:space="preserve"> trying to get at is there is very little consistency in this study. As it turns out the T-test sh</w:t>
      </w:r>
      <w:r w:rsidR="00FD07CF">
        <w:t>ows that there is no significance</w:t>
      </w:r>
      <w:r w:rsidR="000B5A9E">
        <w:t>. And not surprisingly the post-hoc T</w:t>
      </w:r>
      <w:r w:rsidR="00FD07CF">
        <w:t>-test also showed no significance</w:t>
      </w:r>
      <w:r w:rsidR="000B5A9E">
        <w:t xml:space="preserve">. Although this test </w:t>
      </w:r>
      <w:r w:rsidR="00FD07CF">
        <w:t>does not show</w:t>
      </w:r>
      <w:r w:rsidR="000B5A9E">
        <w:t xml:space="preserve"> significance</w:t>
      </w:r>
      <w:r w:rsidR="00FD07CF">
        <w:t xml:space="preserve">, you could theorize that if you threw out </w:t>
      </w:r>
      <w:r w:rsidR="000B5A9E">
        <w:t>outlier number</w:t>
      </w:r>
      <w:r w:rsidR="00FD07CF">
        <w:t>s</w:t>
      </w:r>
      <w:r w:rsidR="000B5A9E">
        <w:t xml:space="preserve"> in the 10mg group</w:t>
      </w:r>
      <w:r w:rsidR="00581F4B">
        <w:t xml:space="preserve"> or just use more participants your results could look drastically different.</w:t>
      </w:r>
      <w:r w:rsidR="000B5A9E">
        <w:t xml:space="preserve"> </w:t>
      </w:r>
      <w:bookmarkStart w:id="0" w:name="_GoBack"/>
      <w:bookmarkEnd w:id="0"/>
    </w:p>
    <w:p w14:paraId="0BACFF33" w14:textId="77777777" w:rsidR="0052659B" w:rsidRDefault="0052659B" w:rsidP="0052659B"/>
    <w:p w14:paraId="06C6F41D" w14:textId="77777777" w:rsidR="00CC635E" w:rsidRDefault="00CC635E"/>
    <w:sectPr w:rsidR="00CC635E" w:rsidSect="002A21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D5"/>
    <w:rsid w:val="000B5A9E"/>
    <w:rsid w:val="002A21B6"/>
    <w:rsid w:val="00420654"/>
    <w:rsid w:val="0052659B"/>
    <w:rsid w:val="00581F4B"/>
    <w:rsid w:val="005D336D"/>
    <w:rsid w:val="00A639D5"/>
    <w:rsid w:val="00C77FBF"/>
    <w:rsid w:val="00CC635E"/>
    <w:rsid w:val="00E25943"/>
    <w:rsid w:val="00F83929"/>
    <w:rsid w:val="00FD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D04F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1007</Characters>
  <Application>Microsoft Macintosh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Vlastos</dc:creator>
  <cp:keywords/>
  <dc:description/>
  <cp:lastModifiedBy>Carrie  Magill</cp:lastModifiedBy>
  <cp:revision>2</cp:revision>
  <dcterms:created xsi:type="dcterms:W3CDTF">2013-09-13T22:11:00Z</dcterms:created>
  <dcterms:modified xsi:type="dcterms:W3CDTF">2013-09-13T22:11:00Z</dcterms:modified>
</cp:coreProperties>
</file>